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C27" w:rsidRDefault="00630C27" w:rsidP="00A47790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Szily Kálmán</w:t>
      </w:r>
    </w:p>
    <w:p w:rsidR="00630C27" w:rsidRDefault="00630C27" w:rsidP="00A47790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Kéttannyelvű Műszaki Középiskola,</w:t>
      </w:r>
    </w:p>
    <w:p w:rsidR="00630C27" w:rsidRDefault="00630C27" w:rsidP="00A47790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Szakiskola és Kollégium</w:t>
      </w:r>
    </w:p>
    <w:p w:rsidR="00630C27" w:rsidRDefault="00630C27" w:rsidP="00A47790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1097 Budapest, Timót u. 3.</w:t>
      </w:r>
    </w:p>
    <w:p w:rsidR="00630C27" w:rsidRDefault="00630C27" w:rsidP="00A47790">
      <w:pPr>
        <w:spacing w:after="0"/>
        <w:jc w:val="center"/>
        <w:rPr>
          <w:rFonts w:ascii="Times New Roman" w:hAnsi="Times New Roman"/>
        </w:rPr>
      </w:pPr>
    </w:p>
    <w:p w:rsidR="00630C27" w:rsidRDefault="00630C27" w:rsidP="00A47790">
      <w:pPr>
        <w:spacing w:after="0"/>
        <w:jc w:val="center"/>
        <w:rPr>
          <w:rFonts w:ascii="Times New Roman" w:hAnsi="Times New Roman"/>
        </w:rPr>
      </w:pPr>
    </w:p>
    <w:p w:rsidR="00630C27" w:rsidRDefault="00630C27" w:rsidP="00A47790">
      <w:pPr>
        <w:spacing w:after="0"/>
        <w:jc w:val="center"/>
        <w:rPr>
          <w:rFonts w:ascii="Times New Roman" w:hAnsi="Times New Roman"/>
        </w:rPr>
      </w:pPr>
    </w:p>
    <w:p w:rsidR="00630C27" w:rsidRDefault="00630C27" w:rsidP="00A47790">
      <w:pPr>
        <w:spacing w:after="0"/>
        <w:jc w:val="center"/>
        <w:rPr>
          <w:rFonts w:ascii="Times New Roman" w:hAnsi="Times New Roman"/>
        </w:rPr>
      </w:pPr>
    </w:p>
    <w:p w:rsidR="00630C27" w:rsidRDefault="00630C27" w:rsidP="00A47790">
      <w:pPr>
        <w:spacing w:after="0"/>
        <w:jc w:val="center"/>
        <w:rPr>
          <w:rFonts w:ascii="Times New Roman" w:hAnsi="Times New Roman"/>
        </w:rPr>
      </w:pPr>
    </w:p>
    <w:p w:rsidR="00630C27" w:rsidRDefault="00630C27" w:rsidP="00A47790">
      <w:pPr>
        <w:spacing w:after="0"/>
        <w:jc w:val="center"/>
        <w:rPr>
          <w:rFonts w:ascii="Times New Roman" w:hAnsi="Times New Roman"/>
        </w:rPr>
      </w:pPr>
    </w:p>
    <w:p w:rsidR="00630C27" w:rsidRDefault="00630C27" w:rsidP="00A47790">
      <w:pPr>
        <w:spacing w:after="0"/>
        <w:jc w:val="center"/>
        <w:rPr>
          <w:rFonts w:ascii="Times New Roman" w:hAnsi="Times New Roman"/>
        </w:rPr>
      </w:pPr>
    </w:p>
    <w:p w:rsidR="00630C27" w:rsidRDefault="00630C27" w:rsidP="00A47790">
      <w:pPr>
        <w:spacing w:after="0"/>
        <w:jc w:val="center"/>
        <w:rPr>
          <w:rFonts w:ascii="Times New Roman" w:hAnsi="Times New Roman"/>
        </w:rPr>
      </w:pPr>
    </w:p>
    <w:p w:rsidR="00630C27" w:rsidRDefault="00630C27" w:rsidP="00A47790">
      <w:pPr>
        <w:spacing w:after="0"/>
        <w:jc w:val="center"/>
        <w:rPr>
          <w:rFonts w:ascii="Times New Roman" w:hAnsi="Times New Roman"/>
        </w:rPr>
      </w:pPr>
    </w:p>
    <w:p w:rsidR="00630C27" w:rsidRDefault="00630C27" w:rsidP="00A47790">
      <w:pPr>
        <w:spacing w:after="0"/>
        <w:jc w:val="center"/>
        <w:rPr>
          <w:rFonts w:ascii="Times New Roman" w:hAnsi="Times New Roman"/>
        </w:rPr>
      </w:pPr>
    </w:p>
    <w:p w:rsidR="00630C27" w:rsidRDefault="00630C27" w:rsidP="00A47790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TANMENET</w:t>
      </w:r>
    </w:p>
    <w:p w:rsidR="00630C27" w:rsidRDefault="00630C27" w:rsidP="00A47790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630C27" w:rsidRDefault="00630C27" w:rsidP="00A47790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630C27" w:rsidRDefault="00630C27" w:rsidP="00A47790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630C27" w:rsidRDefault="00630C27" w:rsidP="00A47790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630C27" w:rsidRDefault="00630C27" w:rsidP="00A47790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630C27" w:rsidRDefault="00630C27" w:rsidP="00A47790">
      <w:pPr>
        <w:shd w:val="clear" w:color="auto" w:fill="BFBFBF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Elektrotechnika</w:t>
      </w:r>
    </w:p>
    <w:p w:rsidR="00630C27" w:rsidRDefault="00630C27" w:rsidP="00A47790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630C27" w:rsidRDefault="00630C27" w:rsidP="00A47790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630C27" w:rsidRDefault="00630C27" w:rsidP="00A47790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630C27" w:rsidRDefault="00630C27" w:rsidP="00A47790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630C27" w:rsidRDefault="00630C27" w:rsidP="00A47790">
      <w:pPr>
        <w:shd w:val="clear" w:color="auto" w:fill="BFBFBF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1/12g.</w:t>
      </w:r>
    </w:p>
    <w:p w:rsidR="00630C27" w:rsidRDefault="00630C27" w:rsidP="00B270EE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Gáz- és hőtermelő berendezés-szerelő szakképesíts ráépülés</w:t>
      </w:r>
    </w:p>
    <w:p w:rsidR="00630C27" w:rsidRDefault="00630C27" w:rsidP="00A47790">
      <w:pPr>
        <w:shd w:val="clear" w:color="auto" w:fill="FFFFFF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630C27" w:rsidRDefault="00630C27" w:rsidP="00A47790">
      <w:pPr>
        <w:shd w:val="clear" w:color="auto" w:fill="FFFFFF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64 óra/év</w:t>
      </w:r>
    </w:p>
    <w:p w:rsidR="00630C27" w:rsidRDefault="00630C27" w:rsidP="00A47790">
      <w:pPr>
        <w:shd w:val="clear" w:color="auto" w:fill="FFFFFF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 óra/ hét</w:t>
      </w:r>
    </w:p>
    <w:p w:rsidR="00630C27" w:rsidRDefault="00630C27" w:rsidP="00A47790">
      <w:pPr>
        <w:shd w:val="clear" w:color="auto" w:fill="FFFFFF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630C27" w:rsidRDefault="00630C27" w:rsidP="00A47790">
      <w:pPr>
        <w:shd w:val="clear" w:color="auto" w:fill="FFFFFF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630C27" w:rsidRDefault="00630C27" w:rsidP="00A47790">
      <w:pPr>
        <w:shd w:val="clear" w:color="auto" w:fill="FFFFFF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630C27" w:rsidRDefault="00630C27" w:rsidP="00A47790">
      <w:pPr>
        <w:shd w:val="clear" w:color="auto" w:fill="FFFFFF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630C27" w:rsidRDefault="00630C27" w:rsidP="00A47790">
      <w:pPr>
        <w:shd w:val="clear" w:color="auto" w:fill="FFFFFF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0A0"/>
      </w:tblPr>
      <w:tblGrid>
        <w:gridCol w:w="2303"/>
        <w:gridCol w:w="2303"/>
        <w:gridCol w:w="2303"/>
        <w:gridCol w:w="2303"/>
      </w:tblGrid>
      <w:tr w:rsidR="00630C27" w:rsidRPr="00ED0F75" w:rsidTr="00ED0F75">
        <w:tc>
          <w:tcPr>
            <w:tcW w:w="2303" w:type="dxa"/>
          </w:tcPr>
          <w:p w:rsidR="00630C27" w:rsidRPr="00ED0F75" w:rsidRDefault="00630C27" w:rsidP="00ED0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0F75">
              <w:rPr>
                <w:rFonts w:ascii="Times New Roman" w:hAnsi="Times New Roman"/>
                <w:b/>
                <w:sz w:val="24"/>
                <w:szCs w:val="24"/>
              </w:rPr>
              <w:t>Tanítja</w:t>
            </w:r>
          </w:p>
        </w:tc>
        <w:tc>
          <w:tcPr>
            <w:tcW w:w="2303" w:type="dxa"/>
          </w:tcPr>
          <w:p w:rsidR="00630C27" w:rsidRPr="00ED0F75" w:rsidRDefault="00630C27" w:rsidP="00ED0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0F75">
              <w:rPr>
                <w:rFonts w:ascii="Times New Roman" w:hAnsi="Times New Roman"/>
                <w:b/>
                <w:sz w:val="24"/>
                <w:szCs w:val="24"/>
              </w:rPr>
              <w:t>Tanév</w:t>
            </w:r>
          </w:p>
        </w:tc>
        <w:tc>
          <w:tcPr>
            <w:tcW w:w="2303" w:type="dxa"/>
            <w:shd w:val="clear" w:color="auto" w:fill="FFFFFF"/>
          </w:tcPr>
          <w:p w:rsidR="00630C27" w:rsidRPr="00ED0F75" w:rsidRDefault="00630C27" w:rsidP="00ED0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0F75">
              <w:rPr>
                <w:rFonts w:ascii="Times New Roman" w:hAnsi="Times New Roman"/>
                <w:b/>
                <w:sz w:val="24"/>
                <w:szCs w:val="24"/>
              </w:rPr>
              <w:t>Aláírás</w:t>
            </w:r>
          </w:p>
        </w:tc>
        <w:tc>
          <w:tcPr>
            <w:tcW w:w="2303" w:type="dxa"/>
          </w:tcPr>
          <w:p w:rsidR="00630C27" w:rsidRPr="00ED0F75" w:rsidRDefault="00630C27" w:rsidP="00ED0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0F75">
              <w:rPr>
                <w:rFonts w:ascii="Times New Roman" w:hAnsi="Times New Roman"/>
                <w:b/>
                <w:sz w:val="24"/>
                <w:szCs w:val="24"/>
              </w:rPr>
              <w:t>Jóváhagyás</w:t>
            </w:r>
          </w:p>
        </w:tc>
      </w:tr>
      <w:tr w:rsidR="00630C27" w:rsidRPr="00ED0F75" w:rsidTr="00ED0F75">
        <w:tc>
          <w:tcPr>
            <w:tcW w:w="2303" w:type="dxa"/>
          </w:tcPr>
          <w:p w:rsidR="00630C27" w:rsidRPr="00ED0F75" w:rsidRDefault="00630C27" w:rsidP="00ED0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F75">
              <w:rPr>
                <w:rFonts w:ascii="Times New Roman" w:hAnsi="Times New Roman"/>
                <w:sz w:val="24"/>
                <w:szCs w:val="24"/>
              </w:rPr>
              <w:t>Elek György</w:t>
            </w:r>
          </w:p>
        </w:tc>
        <w:tc>
          <w:tcPr>
            <w:tcW w:w="2303" w:type="dxa"/>
          </w:tcPr>
          <w:p w:rsidR="00630C27" w:rsidRPr="00ED0F75" w:rsidRDefault="00630C27" w:rsidP="00ED0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F75">
              <w:rPr>
                <w:rFonts w:ascii="Times New Roman" w:hAnsi="Times New Roman"/>
                <w:sz w:val="24"/>
                <w:szCs w:val="24"/>
              </w:rPr>
              <w:t>2014-2015</w:t>
            </w:r>
          </w:p>
        </w:tc>
        <w:tc>
          <w:tcPr>
            <w:tcW w:w="2303" w:type="dxa"/>
          </w:tcPr>
          <w:p w:rsidR="00630C27" w:rsidRPr="00ED0F75" w:rsidRDefault="00630C27" w:rsidP="00ED0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630C27" w:rsidRPr="00ED0F75" w:rsidRDefault="00630C27" w:rsidP="00ED0F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0C27" w:rsidRPr="00ED0F75" w:rsidTr="00ED0F75">
        <w:tc>
          <w:tcPr>
            <w:tcW w:w="2303" w:type="dxa"/>
          </w:tcPr>
          <w:p w:rsidR="00630C27" w:rsidRPr="00ED0F75" w:rsidRDefault="00630C27" w:rsidP="00ED0F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630C27" w:rsidRPr="00ED0F75" w:rsidRDefault="00630C27" w:rsidP="00ED0F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630C27" w:rsidRPr="00ED0F75" w:rsidRDefault="00630C27" w:rsidP="00ED0F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630C27" w:rsidRPr="00ED0F75" w:rsidRDefault="00630C27" w:rsidP="00ED0F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30C27" w:rsidRDefault="00630C27" w:rsidP="00A47790">
      <w:pPr>
        <w:shd w:val="clear" w:color="auto" w:fill="FFFFFF"/>
        <w:spacing w:after="0"/>
        <w:jc w:val="center"/>
        <w:rPr>
          <w:b/>
          <w:sz w:val="24"/>
          <w:szCs w:val="24"/>
        </w:rPr>
      </w:pPr>
    </w:p>
    <w:p w:rsidR="00630C27" w:rsidRDefault="00630C27" w:rsidP="00A47790">
      <w:pPr>
        <w:shd w:val="clear" w:color="auto" w:fill="FFFFFF"/>
        <w:spacing w:after="0"/>
        <w:jc w:val="center"/>
        <w:rPr>
          <w:b/>
          <w:sz w:val="24"/>
          <w:szCs w:val="24"/>
        </w:rPr>
      </w:pPr>
    </w:p>
    <w:p w:rsidR="00630C27" w:rsidRDefault="00630C27" w:rsidP="00A47790"/>
    <w:p w:rsidR="00630C27" w:rsidRDefault="00630C27">
      <w:r>
        <w:t>Elektrotechnika 1/12G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42"/>
        <w:gridCol w:w="7970"/>
      </w:tblGrid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bookmarkStart w:id="0" w:name="_GoBack"/>
            <w:r w:rsidRPr="00ED0F75">
              <w:t>1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 xml:space="preserve">Bevezetés, tárgyi feltételek. 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2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Alapfogalmak</w:t>
            </w:r>
          </w:p>
        </w:tc>
      </w:tr>
      <w:tr w:rsidR="00630C27" w:rsidRPr="00ED0F75" w:rsidTr="00ED0F75">
        <w:trPr>
          <w:trHeight w:val="278"/>
        </w:trPr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3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Az atom szerkezete, villamos töltés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4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Villamos feszültség és áram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5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A villamos áram hatásai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6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Áramfajták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7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Villamos áramkör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8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Összefoglalás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9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Villamos áramkörök felépítése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10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Vezetők ellenállása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11-12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Ohm törvény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13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Ellenállások hőmérséklet függése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14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Ellenállások kiviteli formái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15-16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Villamos munka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17-18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Villamos teljesítmény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19-20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Ellenállások soros, párhuzamos és vegyes  kapcsolása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21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Áramosztó kapcsolások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22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Feszültségosztó kapcsolások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23-24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Összefoglalás, számonkérés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25-26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Váltakozó áram jellemzői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27-28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Villamos fogyasztók viselkedése váltakozó áramú körökben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29-30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Fázistolás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31-32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Látszólagos, hatásos és meddő teljesítmény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33-34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Háromfázisú hálózatok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35-36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Érintésvédelmi kapcsolások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37-38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Összefoglalás, számonkérés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39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Mágnesesség, forgó mágneses tér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40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Transzformátorok és üzemállapotaik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41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Forgógépek felépítése, aszinkronmotorok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42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Egyenáramú forgógépek, szinkrongépek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43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Léptetőmotor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44-45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Villamos gépek karbantartása és vizsgálata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46-47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Összefoglalás, számonkérés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48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Villamos hálózatok és villamos jelek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49-50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Félvezető diódák, tranzisztorok, fetek működése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51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Erősáramú félvezető eszközök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52-53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Erősítő áramkörök, műveleti erősítők alapkapcsolásai és alkalmazásuk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54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Optoelektronika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55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Tápegységek, impulzustechnikai áramkörök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56-57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Logikai áramkörök alapjai, logikai algebra szabályai, tételei, logikai függvények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58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Digitális jelfeldolgozó áramkörök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59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Analóg-digitális és digitális-analóg átalakítók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60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Memóriák ( RAM, ROM, PROM, EPROM)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61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Mikroszámítógépek, mikroprocesszorok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62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Programozható logikai vezérlők</w:t>
            </w:r>
          </w:p>
        </w:tc>
      </w:tr>
      <w:tr w:rsidR="00630C27" w:rsidRPr="00ED0F75" w:rsidTr="00ED0F75">
        <w:tc>
          <w:tcPr>
            <w:tcW w:w="1242" w:type="dxa"/>
          </w:tcPr>
          <w:p w:rsidR="00630C27" w:rsidRPr="00ED0F75" w:rsidRDefault="00630C27" w:rsidP="00ED0F75">
            <w:pPr>
              <w:spacing w:after="0" w:line="240" w:lineRule="auto"/>
              <w:jc w:val="right"/>
            </w:pPr>
            <w:r w:rsidRPr="00ED0F75">
              <w:t>63-64</w:t>
            </w:r>
          </w:p>
        </w:tc>
        <w:tc>
          <w:tcPr>
            <w:tcW w:w="7970" w:type="dxa"/>
          </w:tcPr>
          <w:p w:rsidR="00630C27" w:rsidRPr="00ED0F75" w:rsidRDefault="00630C27" w:rsidP="00ED0F75">
            <w:pPr>
              <w:spacing w:after="0" w:line="240" w:lineRule="auto"/>
            </w:pPr>
            <w:r w:rsidRPr="00ED0F75">
              <w:t>Összefoglalás, számonkérés</w:t>
            </w:r>
          </w:p>
        </w:tc>
      </w:tr>
      <w:bookmarkEnd w:id="0"/>
    </w:tbl>
    <w:p w:rsidR="00630C27" w:rsidRDefault="00630C27"/>
    <w:sectPr w:rsidR="00630C27" w:rsidSect="00A477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19E6"/>
    <w:rsid w:val="0002412E"/>
    <w:rsid w:val="0004320A"/>
    <w:rsid w:val="0009532E"/>
    <w:rsid w:val="000D50A7"/>
    <w:rsid w:val="0011060A"/>
    <w:rsid w:val="00136AAB"/>
    <w:rsid w:val="00170EEC"/>
    <w:rsid w:val="001B50C8"/>
    <w:rsid w:val="00220AEF"/>
    <w:rsid w:val="002B4637"/>
    <w:rsid w:val="00330ADE"/>
    <w:rsid w:val="00332A21"/>
    <w:rsid w:val="0033777B"/>
    <w:rsid w:val="00395C9C"/>
    <w:rsid w:val="003C35ED"/>
    <w:rsid w:val="004302B6"/>
    <w:rsid w:val="004352F1"/>
    <w:rsid w:val="00444389"/>
    <w:rsid w:val="00471149"/>
    <w:rsid w:val="004919E6"/>
    <w:rsid w:val="00496EE1"/>
    <w:rsid w:val="004A7A48"/>
    <w:rsid w:val="004B24F3"/>
    <w:rsid w:val="004E551D"/>
    <w:rsid w:val="00574BFC"/>
    <w:rsid w:val="00575BBC"/>
    <w:rsid w:val="00600C8A"/>
    <w:rsid w:val="00616E73"/>
    <w:rsid w:val="00630C27"/>
    <w:rsid w:val="00650828"/>
    <w:rsid w:val="00694AE4"/>
    <w:rsid w:val="006A0ECE"/>
    <w:rsid w:val="006D54D2"/>
    <w:rsid w:val="006D5541"/>
    <w:rsid w:val="00734BB3"/>
    <w:rsid w:val="00814F59"/>
    <w:rsid w:val="008527F7"/>
    <w:rsid w:val="0085319C"/>
    <w:rsid w:val="008A4A68"/>
    <w:rsid w:val="009A0723"/>
    <w:rsid w:val="00A04985"/>
    <w:rsid w:val="00A47790"/>
    <w:rsid w:val="00A70A1D"/>
    <w:rsid w:val="00A7335D"/>
    <w:rsid w:val="00B05A9C"/>
    <w:rsid w:val="00B270EE"/>
    <w:rsid w:val="00B6353E"/>
    <w:rsid w:val="00BD2C9A"/>
    <w:rsid w:val="00CC09E0"/>
    <w:rsid w:val="00D0576F"/>
    <w:rsid w:val="00D16F0F"/>
    <w:rsid w:val="00D24519"/>
    <w:rsid w:val="00D31A55"/>
    <w:rsid w:val="00D57117"/>
    <w:rsid w:val="00D8574D"/>
    <w:rsid w:val="00DB0C33"/>
    <w:rsid w:val="00DD5F31"/>
    <w:rsid w:val="00E907AF"/>
    <w:rsid w:val="00EA76A8"/>
    <w:rsid w:val="00EC05EA"/>
    <w:rsid w:val="00ED0F75"/>
    <w:rsid w:val="00EF535B"/>
    <w:rsid w:val="00F549C0"/>
    <w:rsid w:val="00F6052C"/>
    <w:rsid w:val="00FA5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A4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919E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081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252</Words>
  <Characters>1739</Characters>
  <Application>Microsoft Office Outlook</Application>
  <DocSecurity>0</DocSecurity>
  <Lines>0</Lines>
  <Paragraphs>0</Paragraphs>
  <ScaleCrop>false</ScaleCrop>
  <Company>Szily K. Szki.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Tanár</dc:creator>
  <cp:keywords/>
  <dc:description/>
  <cp:lastModifiedBy>Elek György</cp:lastModifiedBy>
  <cp:revision>5</cp:revision>
  <cp:lastPrinted>2014-09-18T17:13:00Z</cp:lastPrinted>
  <dcterms:created xsi:type="dcterms:W3CDTF">2014-09-14T07:42:00Z</dcterms:created>
  <dcterms:modified xsi:type="dcterms:W3CDTF">2014-09-19T07:58:00Z</dcterms:modified>
</cp:coreProperties>
</file>